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C3ABAE" w14:textId="362C0992" w:rsidR="00A84094" w:rsidRDefault="00A84094">
      <w:r>
        <w:rPr>
          <w:noProof/>
        </w:rPr>
        <w:drawing>
          <wp:inline distT="0" distB="0" distL="0" distR="0" wp14:anchorId="670FEB4D" wp14:editId="2EBF6040">
            <wp:extent cx="5941695" cy="3021965"/>
            <wp:effectExtent l="0" t="0" r="1905" b="698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695" cy="3021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9AA9CD" w14:textId="223F5981" w:rsidR="00A84094" w:rsidRPr="001461A7" w:rsidRDefault="00A84094" w:rsidP="001461A7">
      <w:pPr>
        <w:jc w:val="center"/>
        <w:rPr>
          <w:sz w:val="32"/>
          <w:szCs w:val="32"/>
        </w:rPr>
      </w:pPr>
      <w:r w:rsidRPr="001461A7">
        <w:rPr>
          <w:sz w:val="32"/>
          <w:szCs w:val="32"/>
        </w:rPr>
        <w:t>This document serves as proof of attendance</w:t>
      </w:r>
      <w:r w:rsidR="001461A7">
        <w:rPr>
          <w:sz w:val="32"/>
          <w:szCs w:val="32"/>
        </w:rPr>
        <w:t>*</w:t>
      </w:r>
      <w:r w:rsidR="001461A7" w:rsidRPr="001461A7">
        <w:rPr>
          <w:sz w:val="32"/>
          <w:szCs w:val="32"/>
        </w:rPr>
        <w:t>.</w:t>
      </w:r>
    </w:p>
    <w:p w14:paraId="526FA5CA" w14:textId="20382461" w:rsidR="008258F5" w:rsidRDefault="008258F5"/>
    <w:p w14:paraId="49030A9D" w14:textId="45EF787E" w:rsidR="008258F5" w:rsidRDefault="008258F5">
      <w:r>
        <w:t xml:space="preserve">Meeting Date: </w:t>
      </w:r>
      <w:r w:rsidR="001461A7">
        <w:t xml:space="preserve">  </w:t>
      </w:r>
      <w:sdt>
        <w:sdtPr>
          <w:id w:val="-697318698"/>
          <w:placeholder>
            <w:docPart w:val="C61BC8F249284BE4AF6DD974BD61F770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Content>
          <w:r w:rsidR="0016087D" w:rsidRPr="00206875">
            <w:rPr>
              <w:rStyle w:val="PlaceholderText"/>
            </w:rPr>
            <w:t>Click or tap to enter a date.</w:t>
          </w:r>
        </w:sdtContent>
      </w:sdt>
      <w:bookmarkStart w:id="0" w:name="_GoBack"/>
      <w:bookmarkEnd w:id="0"/>
    </w:p>
    <w:p w14:paraId="4057D448" w14:textId="047797BD" w:rsidR="008258F5" w:rsidRDefault="008258F5"/>
    <w:p w14:paraId="77A1480F" w14:textId="31A8E851" w:rsidR="008258F5" w:rsidRDefault="008258F5">
      <w:r>
        <w:t>Proof of Attendance</w:t>
      </w:r>
      <w:r w:rsidR="000C33A7">
        <w:t xml:space="preserve"> Code</w:t>
      </w:r>
      <w:r>
        <w:t xml:space="preserve">:  </w:t>
      </w:r>
      <w:r w:rsidR="0016087D">
        <w:t xml:space="preserve"> </w:t>
      </w:r>
      <w:sdt>
        <w:sdtPr>
          <w:alias w:val="Select Day"/>
          <w:tag w:val="Select Day"/>
          <w:id w:val="-1521073680"/>
          <w:placeholder>
            <w:docPart w:val="388014DBB4AF4560B4A6E3C62CA6EF14"/>
          </w:placeholder>
          <w:comboBox>
            <w:listItem w:displayText="SAT" w:value="SAT"/>
            <w:listItem w:displayText="SUN" w:value="SUN"/>
            <w:listItem w:displayText="MON" w:value="MON"/>
            <w:listItem w:displayText="TUE" w:value="TUE"/>
            <w:listItem w:displayText="WED" w:value="WED"/>
            <w:listItem w:displayText="THU" w:value="THU"/>
            <w:listItem w:displayText="FRI" w:value="FRI"/>
          </w:comboBox>
        </w:sdtPr>
        <w:sdtContent>
          <w:r w:rsidR="0016087D">
            <w:t>SUN</w:t>
          </w:r>
        </w:sdtContent>
      </w:sdt>
      <w:r w:rsidR="0016087D">
        <w:t>-</w:t>
      </w:r>
      <w:sdt>
        <w:sdtPr>
          <w:alias w:val="Select MM"/>
          <w:tag w:val="Select MM"/>
          <w:id w:val="1796482749"/>
          <w:placeholder>
            <w:docPart w:val="DefaultPlaceholder_-1854013438"/>
          </w:placeholder>
          <w:showingPlcHdr/>
          <w:comboBox>
            <w:listItem w:displayText="01" w:value="01"/>
            <w:listItem w:displayText="02" w:value="02"/>
            <w:listItem w:displayText="03" w:value="03"/>
            <w:listItem w:displayText="04" w:value="04"/>
            <w:listItem w:displayText="05" w:value="05"/>
            <w:listItem w:displayText="06" w:value="06"/>
            <w:listItem w:displayText="07" w:value="07"/>
            <w:listItem w:displayText="08" w:value="08"/>
            <w:listItem w:displayText="09" w:value="09"/>
            <w:listItem w:displayText="10" w:value="10"/>
            <w:listItem w:displayText="11" w:value="11"/>
            <w:listItem w:displayText="12" w:value="12"/>
          </w:comboBox>
        </w:sdtPr>
        <w:sdtContent>
          <w:r w:rsidR="0016087D" w:rsidRPr="00206875">
            <w:rPr>
              <w:rStyle w:val="PlaceholderText"/>
            </w:rPr>
            <w:t>Choose an item.</w:t>
          </w:r>
        </w:sdtContent>
      </w:sdt>
      <w:r w:rsidR="0016087D">
        <w:t>-</w:t>
      </w:r>
      <w:sdt>
        <w:sdtPr>
          <w:id w:val="-2135167972"/>
          <w:placeholder>
            <w:docPart w:val="DefaultPlaceholder_-1854013438"/>
          </w:placeholder>
          <w:showingPlcHdr/>
          <w:comboBox>
            <w:listItem w:value="Choose an item."/>
          </w:comboBox>
        </w:sdtPr>
        <w:sdtContent>
          <w:r w:rsidR="0016087D" w:rsidRPr="00206875">
            <w:rPr>
              <w:rStyle w:val="PlaceholderText"/>
            </w:rPr>
            <w:t>Choose an item.</w:t>
          </w:r>
        </w:sdtContent>
      </w:sdt>
    </w:p>
    <w:p w14:paraId="46951A64" w14:textId="61225102" w:rsidR="001461A7" w:rsidRDefault="001461A7"/>
    <w:p w14:paraId="27B17E73" w14:textId="77777777" w:rsidR="00AD1AA3" w:rsidRDefault="00AD1AA3" w:rsidP="001461A7"/>
    <w:p w14:paraId="1B347DBA" w14:textId="77777777" w:rsidR="00AD1AA3" w:rsidRDefault="00AD1AA3" w:rsidP="001461A7"/>
    <w:p w14:paraId="6C90C4BB" w14:textId="7448781A" w:rsidR="001461A7" w:rsidRDefault="00AD1AA3" w:rsidP="001461A7">
      <w:r>
        <w:t>*</w:t>
      </w:r>
      <w:r w:rsidR="001461A7">
        <w:t xml:space="preserve">The </w:t>
      </w:r>
      <w:r w:rsidR="001461A7">
        <w:t xml:space="preserve">host of the meeting provides a keyword to attendees.   Anyone </w:t>
      </w:r>
      <w:r w:rsidR="000C33A7">
        <w:t>requesting</w:t>
      </w:r>
      <w:r w:rsidR="001461A7">
        <w:t xml:space="preserve"> proof </w:t>
      </w:r>
      <w:r w:rsidR="000C33A7">
        <w:t xml:space="preserve">of attendance </w:t>
      </w:r>
      <w:r w:rsidR="001461A7">
        <w:t xml:space="preserve">can email the group with the keyword specific to </w:t>
      </w:r>
      <w:r w:rsidR="000C33A7">
        <w:t xml:space="preserve">the </w:t>
      </w:r>
      <w:r w:rsidR="001461A7">
        <w:t>meeting</w:t>
      </w:r>
      <w:r w:rsidR="000C33A7">
        <w:t xml:space="preserve">.  </w:t>
      </w:r>
      <w:r w:rsidR="001461A7">
        <w:t xml:space="preserve"> Each document will have </w:t>
      </w:r>
      <w:r w:rsidR="000C33A7">
        <w:t>the</w:t>
      </w:r>
      <w:r w:rsidR="001461A7">
        <w:t xml:space="preserve"> unique </w:t>
      </w:r>
      <w:r w:rsidR="000C33A7">
        <w:t>p</w:t>
      </w:r>
      <w:r w:rsidR="001461A7">
        <w:t xml:space="preserve">roof of Attendance code </w:t>
      </w:r>
      <w:r w:rsidR="000C33A7">
        <w:t xml:space="preserve">listed above.  </w:t>
      </w:r>
    </w:p>
    <w:p w14:paraId="7C8A9C07" w14:textId="77777777" w:rsidR="001461A7" w:rsidRDefault="001461A7"/>
    <w:sectPr w:rsidR="001461A7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38034E" w14:textId="77777777" w:rsidR="00CD6939" w:rsidRDefault="00CD6939" w:rsidP="00A84094">
      <w:pPr>
        <w:spacing w:after="0" w:line="240" w:lineRule="auto"/>
      </w:pPr>
      <w:r>
        <w:separator/>
      </w:r>
    </w:p>
  </w:endnote>
  <w:endnote w:type="continuationSeparator" w:id="0">
    <w:p w14:paraId="74006FBD" w14:textId="77777777" w:rsidR="00CD6939" w:rsidRDefault="00CD6939" w:rsidP="00A840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9220B0" w14:textId="4C2E7CF5" w:rsidR="008258F5" w:rsidRDefault="008258F5" w:rsidP="008258F5">
    <w:pPr>
      <w:pStyle w:val="Footer"/>
      <w:jc w:val="center"/>
    </w:pPr>
    <w:r>
      <w:t>Sonoma Online Narcotics Anonymous Group</w:t>
    </w:r>
  </w:p>
  <w:p w14:paraId="2E7C96DA" w14:textId="504CB778" w:rsidR="008258F5" w:rsidRDefault="008258F5" w:rsidP="008258F5">
    <w:pPr>
      <w:pStyle w:val="Footer"/>
      <w:jc w:val="center"/>
    </w:pPr>
    <w:hyperlink r:id="rId1" w:history="1">
      <w:r w:rsidRPr="00206875">
        <w:rPr>
          <w:rStyle w:val="Hyperlink"/>
        </w:rPr>
        <w:t>sonomaonlinena@gmail.com</w:t>
      </w:r>
    </w:hyperlink>
  </w:p>
  <w:p w14:paraId="2A275E99" w14:textId="29F21080" w:rsidR="008258F5" w:rsidRPr="00AD1AA3" w:rsidRDefault="008258F5" w:rsidP="0016087D">
    <w:pPr>
      <w:pStyle w:val="Footer"/>
      <w:rPr>
        <w:i/>
        <w:iCs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D9E355" w14:textId="77777777" w:rsidR="00CD6939" w:rsidRDefault="00CD6939" w:rsidP="00A84094">
      <w:pPr>
        <w:spacing w:after="0" w:line="240" w:lineRule="auto"/>
      </w:pPr>
      <w:r>
        <w:separator/>
      </w:r>
    </w:p>
  </w:footnote>
  <w:footnote w:type="continuationSeparator" w:id="0">
    <w:p w14:paraId="1C5A82F7" w14:textId="77777777" w:rsidR="00CD6939" w:rsidRDefault="00CD6939" w:rsidP="00A840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0DD1AE" w14:textId="54FC38F1" w:rsidR="00A84094" w:rsidRPr="00A84094" w:rsidRDefault="00A84094" w:rsidP="00A84094">
    <w:pPr>
      <w:pStyle w:val="Header"/>
      <w:jc w:val="center"/>
      <w:rPr>
        <w:rFonts w:ascii="Arial Rounded MT Bold" w:hAnsi="Arial Rounded MT Bold"/>
        <w:sz w:val="40"/>
        <w:szCs w:val="40"/>
      </w:rPr>
    </w:pPr>
    <w:r w:rsidRPr="00A84094">
      <w:rPr>
        <w:rFonts w:ascii="Arial Rounded MT Bold" w:hAnsi="Arial Rounded MT Bold"/>
        <w:sz w:val="40"/>
        <w:szCs w:val="40"/>
      </w:rPr>
      <w:t>Sonoma Online Narcotics Anonymous Group</w:t>
    </w:r>
  </w:p>
  <w:p w14:paraId="6B214C64" w14:textId="68577333" w:rsidR="00A84094" w:rsidRPr="00A84094" w:rsidRDefault="00A84094" w:rsidP="00A84094">
    <w:pPr>
      <w:pStyle w:val="Header"/>
      <w:jc w:val="center"/>
      <w:rPr>
        <w:rFonts w:ascii="Arial Rounded MT Bold" w:hAnsi="Arial Rounded MT Bold"/>
        <w:sz w:val="40"/>
        <w:szCs w:val="40"/>
      </w:rPr>
    </w:pPr>
    <w:r w:rsidRPr="00A84094">
      <w:rPr>
        <w:rFonts w:ascii="Arial Rounded MT Bold" w:hAnsi="Arial Rounded MT Bold"/>
        <w:sz w:val="40"/>
        <w:szCs w:val="40"/>
      </w:rPr>
      <w:t>Proof of Attendance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formsDesign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094"/>
    <w:rsid w:val="000C33A7"/>
    <w:rsid w:val="001461A7"/>
    <w:rsid w:val="0016087D"/>
    <w:rsid w:val="001A424E"/>
    <w:rsid w:val="003D2320"/>
    <w:rsid w:val="006A0F9B"/>
    <w:rsid w:val="008258F5"/>
    <w:rsid w:val="00A84094"/>
    <w:rsid w:val="00AD1AA3"/>
    <w:rsid w:val="00CD6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8B05B2"/>
  <w15:chartTrackingRefBased/>
  <w15:docId w15:val="{73361162-D92A-4D6E-86C8-43ED2EFC9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40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4094"/>
  </w:style>
  <w:style w:type="paragraph" w:styleId="Footer">
    <w:name w:val="footer"/>
    <w:basedOn w:val="Normal"/>
    <w:link w:val="FooterChar"/>
    <w:uiPriority w:val="99"/>
    <w:unhideWhenUsed/>
    <w:rsid w:val="00A840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4094"/>
  </w:style>
  <w:style w:type="character" w:styleId="Hyperlink">
    <w:name w:val="Hyperlink"/>
    <w:basedOn w:val="DefaultParagraphFont"/>
    <w:uiPriority w:val="99"/>
    <w:unhideWhenUsed/>
    <w:rsid w:val="008258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258F5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1461A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onomaonlinena@gmail.co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F4AD27-3C63-42FD-9EB3-20EEB7080199}"/>
      </w:docPartPr>
      <w:docPartBody>
        <w:p w:rsidR="00000000" w:rsidRDefault="003F6C92">
          <w:r w:rsidRPr="00206875">
            <w:rPr>
              <w:rStyle w:val="PlaceholderText"/>
            </w:rPr>
            <w:t>Choose an item.</w:t>
          </w:r>
        </w:p>
      </w:docPartBody>
    </w:docPart>
    <w:docPart>
      <w:docPartPr>
        <w:name w:val="C61BC8F249284BE4AF6DD974BD61F7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DAD4A5-E61B-4AAC-ADF8-126452373C92}"/>
      </w:docPartPr>
      <w:docPartBody>
        <w:p w:rsidR="00000000" w:rsidRDefault="003F6C92" w:rsidP="003F6C92">
          <w:pPr>
            <w:pStyle w:val="C61BC8F249284BE4AF6DD974BD61F770"/>
          </w:pPr>
          <w:r w:rsidRPr="00206875">
            <w:rPr>
              <w:rStyle w:val="PlaceholderText"/>
            </w:rPr>
            <w:t>Click or tap to enter a date.</w:t>
          </w:r>
        </w:p>
      </w:docPartBody>
    </w:docPart>
    <w:docPart>
      <w:docPartPr>
        <w:name w:val="388014DBB4AF4560B4A6E3C62CA6EF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51C1AA-F748-49BB-8BF9-33DCCBFCFFF5}"/>
      </w:docPartPr>
      <w:docPartBody>
        <w:p w:rsidR="00000000" w:rsidRDefault="003F6C92" w:rsidP="003F6C92">
          <w:pPr>
            <w:pStyle w:val="388014DBB4AF4560B4A6E3C62CA6EF14"/>
          </w:pPr>
          <w:r w:rsidRPr="00206875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C92"/>
    <w:rsid w:val="003F6C92"/>
    <w:rsid w:val="00CA4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F6C92"/>
    <w:rPr>
      <w:color w:val="808080"/>
    </w:rPr>
  </w:style>
  <w:style w:type="paragraph" w:customStyle="1" w:styleId="C61BC8F249284BE4AF6DD974BD61F770">
    <w:name w:val="C61BC8F249284BE4AF6DD974BD61F770"/>
    <w:rsid w:val="003F6C92"/>
    <w:rPr>
      <w:rFonts w:eastAsiaTheme="minorHAnsi"/>
    </w:rPr>
  </w:style>
  <w:style w:type="paragraph" w:customStyle="1" w:styleId="388014DBB4AF4560B4A6E3C62CA6EF14">
    <w:name w:val="388014DBB4AF4560B4A6E3C62CA6EF14"/>
    <w:rsid w:val="003F6C92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61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Clark</dc:creator>
  <cp:keywords/>
  <dc:description/>
  <cp:lastModifiedBy>Kelly Clark</cp:lastModifiedBy>
  <cp:revision>3</cp:revision>
  <dcterms:created xsi:type="dcterms:W3CDTF">2020-03-15T03:27:00Z</dcterms:created>
  <dcterms:modified xsi:type="dcterms:W3CDTF">2020-03-15T04:16:00Z</dcterms:modified>
</cp:coreProperties>
</file>